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937F1" w14:textId="6A55D297" w:rsidR="00254FA0" w:rsidRPr="00E27C78" w:rsidRDefault="00F54C8E" w:rsidP="00254FA0">
      <w:pPr>
        <w:pStyle w:val="a4"/>
        <w:rPr>
          <w:b w:val="0"/>
          <w:bCs/>
          <w:szCs w:val="24"/>
        </w:rPr>
      </w:pPr>
      <w:r w:rsidRPr="00E27C78">
        <w:rPr>
          <w:b w:val="0"/>
          <w:bCs/>
          <w:szCs w:val="24"/>
        </w:rPr>
        <w:t>П</w:t>
      </w:r>
      <w:r w:rsidR="00254FA0" w:rsidRPr="00E27C78">
        <w:rPr>
          <w:b w:val="0"/>
          <w:bCs/>
          <w:szCs w:val="24"/>
        </w:rPr>
        <w:t xml:space="preserve">ротокол № </w:t>
      </w:r>
      <w:r w:rsidR="0077102E" w:rsidRPr="00E27C78">
        <w:rPr>
          <w:b w:val="0"/>
          <w:bCs/>
          <w:szCs w:val="24"/>
        </w:rPr>
        <w:t>4</w:t>
      </w:r>
      <w:r w:rsidR="00D1127D" w:rsidRPr="00E27C78">
        <w:rPr>
          <w:b w:val="0"/>
          <w:bCs/>
          <w:szCs w:val="24"/>
        </w:rPr>
        <w:t>1</w:t>
      </w:r>
      <w:r w:rsidR="00752FEB" w:rsidRPr="00E27C78">
        <w:rPr>
          <w:b w:val="0"/>
          <w:bCs/>
          <w:szCs w:val="24"/>
        </w:rPr>
        <w:t>7</w:t>
      </w:r>
      <w:r w:rsidR="00254FA0" w:rsidRPr="00E27C78">
        <w:rPr>
          <w:b w:val="0"/>
          <w:bCs/>
          <w:szCs w:val="24"/>
        </w:rPr>
        <w:t xml:space="preserve"> от</w:t>
      </w:r>
      <w:r w:rsidR="000207CC" w:rsidRPr="00E27C78">
        <w:rPr>
          <w:b w:val="0"/>
          <w:bCs/>
          <w:szCs w:val="24"/>
        </w:rPr>
        <w:t xml:space="preserve"> </w:t>
      </w:r>
      <w:r w:rsidR="00752FEB" w:rsidRPr="00E27C78">
        <w:rPr>
          <w:b w:val="0"/>
          <w:bCs/>
          <w:szCs w:val="24"/>
        </w:rPr>
        <w:t>05 июня</w:t>
      </w:r>
      <w:r w:rsidR="00254FA0" w:rsidRPr="00E27C78">
        <w:rPr>
          <w:b w:val="0"/>
          <w:bCs/>
          <w:szCs w:val="24"/>
        </w:rPr>
        <w:t xml:space="preserve"> 20</w:t>
      </w:r>
      <w:r w:rsidR="00AF6420" w:rsidRPr="00E27C78">
        <w:rPr>
          <w:b w:val="0"/>
          <w:bCs/>
          <w:szCs w:val="24"/>
        </w:rPr>
        <w:t>2</w:t>
      </w:r>
      <w:r w:rsidR="00D1127D" w:rsidRPr="00E27C78">
        <w:rPr>
          <w:b w:val="0"/>
          <w:bCs/>
          <w:szCs w:val="24"/>
        </w:rPr>
        <w:t>4</w:t>
      </w:r>
      <w:r w:rsidR="00AF6420" w:rsidRPr="00E27C78">
        <w:rPr>
          <w:b w:val="0"/>
          <w:bCs/>
          <w:szCs w:val="24"/>
        </w:rPr>
        <w:t xml:space="preserve"> </w:t>
      </w:r>
      <w:r w:rsidR="00254FA0" w:rsidRPr="00E27C78">
        <w:rPr>
          <w:b w:val="0"/>
          <w:bCs/>
          <w:szCs w:val="24"/>
        </w:rPr>
        <w:t xml:space="preserve">года </w:t>
      </w:r>
    </w:p>
    <w:p w14:paraId="0923C716" w14:textId="77777777" w:rsidR="00254FA0" w:rsidRPr="00E27C78" w:rsidRDefault="00254FA0" w:rsidP="00254FA0">
      <w:pPr>
        <w:pStyle w:val="a4"/>
        <w:rPr>
          <w:b w:val="0"/>
          <w:bCs/>
          <w:szCs w:val="24"/>
        </w:rPr>
      </w:pPr>
      <w:r w:rsidRPr="00E27C78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3C9942C0" w14:textId="77777777" w:rsidR="00254FA0" w:rsidRPr="00E27C78" w:rsidRDefault="00254FA0" w:rsidP="00254FA0">
      <w:pPr>
        <w:pStyle w:val="a4"/>
        <w:rPr>
          <w:b w:val="0"/>
          <w:bCs/>
          <w:szCs w:val="24"/>
        </w:rPr>
      </w:pPr>
    </w:p>
    <w:p w14:paraId="5EA29C96" w14:textId="77777777" w:rsidR="00254FA0" w:rsidRPr="00E27C78" w:rsidRDefault="00254FA0" w:rsidP="00254FA0">
      <w:pPr>
        <w:pStyle w:val="a4"/>
        <w:rPr>
          <w:color w:val="FF9900"/>
          <w:sz w:val="22"/>
        </w:rPr>
      </w:pPr>
    </w:p>
    <w:p w14:paraId="0C73C64A" w14:textId="6D6FAA8B" w:rsidR="00F54C8E" w:rsidRPr="00E27C78" w:rsidRDefault="00D1127D" w:rsidP="00254FA0">
      <w:pPr>
        <w:pStyle w:val="a3"/>
        <w:jc w:val="both"/>
        <w:rPr>
          <w:rFonts w:ascii="Arial" w:hAnsi="Arial" w:cs="Arial"/>
          <w:sz w:val="24"/>
          <w:szCs w:val="24"/>
        </w:rPr>
      </w:pPr>
      <w:r w:rsidRPr="00E27C78">
        <w:rPr>
          <w:rFonts w:ascii="Arial" w:hAnsi="Arial" w:cs="Arial"/>
          <w:sz w:val="24"/>
          <w:szCs w:val="24"/>
        </w:rPr>
        <w:t>Решение</w:t>
      </w:r>
      <w:r w:rsidR="00D90691" w:rsidRPr="00E27C78">
        <w:rPr>
          <w:rFonts w:ascii="Arial" w:hAnsi="Arial" w:cs="Arial"/>
          <w:sz w:val="24"/>
          <w:szCs w:val="24"/>
        </w:rPr>
        <w:t>:</w:t>
      </w:r>
      <w:r w:rsidR="00D90691" w:rsidRPr="00E247C5">
        <w:rPr>
          <w:rFonts w:ascii="Arial" w:hAnsi="Arial" w:cs="Arial"/>
          <w:i/>
          <w:iCs/>
          <w:sz w:val="24"/>
          <w:szCs w:val="24"/>
        </w:rPr>
        <w:t xml:space="preserve"> </w:t>
      </w:r>
      <w:r w:rsidR="00D90691" w:rsidRPr="00E27C78">
        <w:rPr>
          <w:rFonts w:ascii="Arial" w:hAnsi="Arial" w:cs="Arial"/>
          <w:sz w:val="24"/>
          <w:szCs w:val="24"/>
        </w:rPr>
        <w:t>исключить</w:t>
      </w:r>
      <w:r w:rsidRPr="00E27C78">
        <w:rPr>
          <w:rFonts w:ascii="Arial" w:hAnsi="Arial" w:cs="Arial"/>
          <w:sz w:val="24"/>
          <w:szCs w:val="24"/>
        </w:rPr>
        <w:t xml:space="preserve"> из реестра членов Ассоциации МСОПАУ </w:t>
      </w:r>
      <w:r w:rsidR="00752FEB" w:rsidRPr="00E27C78">
        <w:rPr>
          <w:rFonts w:ascii="Arial" w:hAnsi="Arial" w:cs="Arial"/>
          <w:sz w:val="24"/>
          <w:szCs w:val="24"/>
        </w:rPr>
        <w:t>Курина Сергея Вячеславовича</w:t>
      </w:r>
      <w:r w:rsidRPr="00E27C78">
        <w:rPr>
          <w:rFonts w:ascii="Arial" w:hAnsi="Arial" w:cs="Arial"/>
          <w:sz w:val="24"/>
          <w:szCs w:val="24"/>
        </w:rPr>
        <w:t xml:space="preserve"> за несоответствие условиям членства в Ассоциации МСОПАУ.</w:t>
      </w:r>
    </w:p>
    <w:p w14:paraId="0F7515ED" w14:textId="73BF2AE7" w:rsidR="00752FEB" w:rsidRDefault="00752FEB" w:rsidP="00752FEB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27C78">
        <w:rPr>
          <w:rFonts w:ascii="Arial" w:hAnsi="Arial" w:cs="Arial"/>
          <w:sz w:val="24"/>
          <w:szCs w:val="24"/>
        </w:rPr>
        <w:t>Решение</w:t>
      </w:r>
      <w:bookmarkStart w:id="0" w:name="_GoBack"/>
      <w:bookmarkEnd w:id="0"/>
      <w:r w:rsidR="00D90691" w:rsidRPr="00E27C78">
        <w:rPr>
          <w:rFonts w:ascii="Arial" w:hAnsi="Arial" w:cs="Arial"/>
          <w:sz w:val="24"/>
          <w:szCs w:val="24"/>
        </w:rPr>
        <w:t>:</w:t>
      </w:r>
      <w:r w:rsidR="00D90691" w:rsidRPr="00E247C5">
        <w:rPr>
          <w:rFonts w:ascii="Arial" w:hAnsi="Arial" w:cs="Arial"/>
          <w:i/>
          <w:iCs/>
          <w:sz w:val="24"/>
          <w:szCs w:val="24"/>
        </w:rPr>
        <w:t xml:space="preserve"> </w:t>
      </w:r>
      <w:r w:rsidR="00D90691" w:rsidRPr="00E27C78">
        <w:rPr>
          <w:rFonts w:ascii="Arial" w:hAnsi="Arial" w:cs="Arial"/>
          <w:sz w:val="24"/>
          <w:szCs w:val="24"/>
        </w:rPr>
        <w:t>исключить</w:t>
      </w:r>
      <w:r w:rsidRPr="00E27C78">
        <w:rPr>
          <w:rFonts w:ascii="Arial" w:hAnsi="Arial" w:cs="Arial"/>
          <w:sz w:val="24"/>
          <w:szCs w:val="24"/>
        </w:rPr>
        <w:t xml:space="preserve"> из реестра членов Ассоциации МСОПАУ Елисеева Сергея Викторовича за несоответствие условиям членства в Ассоциации МСОПАУ.</w:t>
      </w:r>
    </w:p>
    <w:p w14:paraId="19D6D37B" w14:textId="77777777" w:rsidR="00752FEB" w:rsidRDefault="00752FEB" w:rsidP="00752FEB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CF55AE5" w14:textId="1BACF10A" w:rsidR="009126F5" w:rsidRDefault="009126F5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4A7CB32" w14:textId="77777777" w:rsidR="009126F5" w:rsidRDefault="009126F5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9126F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23660"/>
    <w:rsid w:val="00036836"/>
    <w:rsid w:val="000842CD"/>
    <w:rsid w:val="000855E8"/>
    <w:rsid w:val="000C754B"/>
    <w:rsid w:val="000E47BB"/>
    <w:rsid w:val="00150C12"/>
    <w:rsid w:val="00194C64"/>
    <w:rsid w:val="00195951"/>
    <w:rsid w:val="00195CBF"/>
    <w:rsid w:val="001A7FCE"/>
    <w:rsid w:val="00241E9F"/>
    <w:rsid w:val="00242EAA"/>
    <w:rsid w:val="00254FA0"/>
    <w:rsid w:val="002827F2"/>
    <w:rsid w:val="002A058A"/>
    <w:rsid w:val="002B016E"/>
    <w:rsid w:val="002E1597"/>
    <w:rsid w:val="002F780C"/>
    <w:rsid w:val="00313D13"/>
    <w:rsid w:val="003E46FB"/>
    <w:rsid w:val="00472651"/>
    <w:rsid w:val="00497F0D"/>
    <w:rsid w:val="004D11F6"/>
    <w:rsid w:val="004D2163"/>
    <w:rsid w:val="004D5E21"/>
    <w:rsid w:val="005301B9"/>
    <w:rsid w:val="00554D8A"/>
    <w:rsid w:val="00576CF7"/>
    <w:rsid w:val="005A5806"/>
    <w:rsid w:val="0060183A"/>
    <w:rsid w:val="00704F48"/>
    <w:rsid w:val="007213D5"/>
    <w:rsid w:val="00752FEB"/>
    <w:rsid w:val="0077102E"/>
    <w:rsid w:val="007873FC"/>
    <w:rsid w:val="007B2740"/>
    <w:rsid w:val="0080068D"/>
    <w:rsid w:val="00806B4D"/>
    <w:rsid w:val="00851DD2"/>
    <w:rsid w:val="00862DAE"/>
    <w:rsid w:val="008A507C"/>
    <w:rsid w:val="008C3077"/>
    <w:rsid w:val="009126F5"/>
    <w:rsid w:val="00912F18"/>
    <w:rsid w:val="009143E0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AD43A0"/>
    <w:rsid w:val="00AF6420"/>
    <w:rsid w:val="00B34F6A"/>
    <w:rsid w:val="00B426FC"/>
    <w:rsid w:val="00B42EBE"/>
    <w:rsid w:val="00B511DD"/>
    <w:rsid w:val="00B550BD"/>
    <w:rsid w:val="00BA0BB2"/>
    <w:rsid w:val="00BA3F7F"/>
    <w:rsid w:val="00BB2787"/>
    <w:rsid w:val="00BE56B2"/>
    <w:rsid w:val="00C57CB9"/>
    <w:rsid w:val="00C938A9"/>
    <w:rsid w:val="00CA1B5B"/>
    <w:rsid w:val="00CB26BC"/>
    <w:rsid w:val="00CC06C3"/>
    <w:rsid w:val="00CC4049"/>
    <w:rsid w:val="00D00374"/>
    <w:rsid w:val="00D1127D"/>
    <w:rsid w:val="00D1339A"/>
    <w:rsid w:val="00D16DA1"/>
    <w:rsid w:val="00D548F4"/>
    <w:rsid w:val="00D60790"/>
    <w:rsid w:val="00D80766"/>
    <w:rsid w:val="00D90691"/>
    <w:rsid w:val="00D97641"/>
    <w:rsid w:val="00DA74EC"/>
    <w:rsid w:val="00DB3D44"/>
    <w:rsid w:val="00DF1F02"/>
    <w:rsid w:val="00E27C78"/>
    <w:rsid w:val="00E863D8"/>
    <w:rsid w:val="00EE4740"/>
    <w:rsid w:val="00F20B5C"/>
    <w:rsid w:val="00F54C8E"/>
    <w:rsid w:val="00F81402"/>
    <w:rsid w:val="00F90DAA"/>
    <w:rsid w:val="00FA5F2A"/>
    <w:rsid w:val="00FD59BB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6FF6"/>
  <w15:docId w15:val="{22A2B336-2BED-4C7C-8480-E3BA91D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2024-04-18T11:07:00Z</cp:lastPrinted>
  <dcterms:created xsi:type="dcterms:W3CDTF">2024-06-05T09:58:00Z</dcterms:created>
  <dcterms:modified xsi:type="dcterms:W3CDTF">2024-06-06T07:26:00Z</dcterms:modified>
</cp:coreProperties>
</file>